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ED8" w:rsidRPr="00233A2E" w:rsidRDefault="00233A2E" w:rsidP="00233A2E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0F5ED8" w:rsidRPr="00233A2E">
        <w:rPr>
          <w:rFonts w:ascii="Times New Roman" w:hAnsi="Times New Roman" w:cs="Times New Roman"/>
          <w:b/>
          <w:sz w:val="28"/>
          <w:szCs w:val="28"/>
        </w:rPr>
        <w:t>Тематическое планирование по физической культуре в 3 классе</w:t>
      </w:r>
      <w:proofErr w:type="gramStart"/>
      <w:r w:rsidR="000F5ED8" w:rsidRPr="00233A2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913"/>
        <w:gridCol w:w="1965"/>
        <w:gridCol w:w="2737"/>
        <w:gridCol w:w="1168"/>
        <w:gridCol w:w="3675"/>
        <w:gridCol w:w="1313"/>
        <w:gridCol w:w="1393"/>
        <w:gridCol w:w="841"/>
        <w:gridCol w:w="781"/>
      </w:tblGrid>
      <w:tr w:rsidR="000F5ED8" w:rsidRPr="00233A2E" w:rsidTr="00A054EE">
        <w:trPr>
          <w:trHeight w:val="395"/>
        </w:trPr>
        <w:tc>
          <w:tcPr>
            <w:tcW w:w="920" w:type="dxa"/>
            <w:vMerge w:val="restart"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A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61" w:type="dxa"/>
            <w:vMerge w:val="restart"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A2E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программы</w:t>
            </w:r>
          </w:p>
        </w:tc>
        <w:tc>
          <w:tcPr>
            <w:tcW w:w="2746" w:type="dxa"/>
            <w:vMerge w:val="restart"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A2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74" w:type="dxa"/>
            <w:vMerge w:val="restart"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A2E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A2E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3705" w:type="dxa"/>
            <w:vMerge w:val="restart"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A2E">
              <w:rPr>
                <w:rFonts w:ascii="Times New Roman" w:hAnsi="Times New Roman" w:cs="Times New Roman"/>
                <w:sz w:val="28"/>
                <w:szCs w:val="28"/>
              </w:rPr>
              <w:t>Элементы содержания</w:t>
            </w:r>
          </w:p>
        </w:tc>
        <w:tc>
          <w:tcPr>
            <w:tcW w:w="1265" w:type="dxa"/>
            <w:vMerge w:val="restart"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A2E"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1396" w:type="dxa"/>
            <w:vMerge w:val="restart"/>
          </w:tcPr>
          <w:p w:rsidR="000F5ED8" w:rsidRPr="00233A2E" w:rsidRDefault="000F5ED8" w:rsidP="000F5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A2E">
              <w:rPr>
                <w:rFonts w:ascii="Times New Roman" w:hAnsi="Times New Roman" w:cs="Times New Roman"/>
                <w:sz w:val="28"/>
                <w:szCs w:val="28"/>
              </w:rPr>
              <w:t>Д/з</w:t>
            </w:r>
          </w:p>
        </w:tc>
        <w:tc>
          <w:tcPr>
            <w:tcW w:w="1619" w:type="dxa"/>
            <w:gridSpan w:val="2"/>
            <w:tcBorders>
              <w:bottom w:val="single" w:sz="4" w:space="0" w:color="auto"/>
            </w:tcBorders>
          </w:tcPr>
          <w:p w:rsidR="000F5ED8" w:rsidRPr="00233A2E" w:rsidRDefault="000F5ED8" w:rsidP="000F5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A2E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EF5D52" w:rsidRPr="00233A2E" w:rsidTr="00EF5D52">
        <w:trPr>
          <w:trHeight w:val="470"/>
        </w:trPr>
        <w:tc>
          <w:tcPr>
            <w:tcW w:w="920" w:type="dxa"/>
            <w:vMerge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vMerge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vMerge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  <w:vMerge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  <w:vMerge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  <w:vMerge/>
          </w:tcPr>
          <w:p w:rsidR="000F5ED8" w:rsidRPr="00233A2E" w:rsidRDefault="000F5ED8" w:rsidP="000F5E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  <w:vMerge/>
          </w:tcPr>
          <w:p w:rsidR="000F5ED8" w:rsidRPr="00233A2E" w:rsidRDefault="000F5ED8" w:rsidP="000F5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right w:val="single" w:sz="4" w:space="0" w:color="auto"/>
            </w:tcBorders>
          </w:tcPr>
          <w:p w:rsidR="000F5ED8" w:rsidRPr="00233A2E" w:rsidRDefault="000F5ED8" w:rsidP="000F5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A2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</w:tcPr>
          <w:p w:rsidR="000F5ED8" w:rsidRPr="00233A2E" w:rsidRDefault="000F5ED8" w:rsidP="000F5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A2E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Легкая</w:t>
            </w:r>
            <w:r w:rsidR="00EF5D52"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атлетика</w:t>
            </w: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по ТБ .</w:t>
            </w:r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Бег по дистанции 50-60 м. Эстафеты . Специальные беговые упражнения .ОРУ . Челночный бег 3/10 м . Инструктаж по ТБ . Развитие скоростных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1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Ходьба с изменением длины и частоты шага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A9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Бег по дистанции 50-60 м. Эстафеты . Специальные беговые упражнения .ОРУ . Челночный бег 3/10 м .  Развитие скоростных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Бег по дистанции 70-80 м. Финиширование . Специальные беговые упражнения .ОРУ . Челночный бег 3/10 м .  Развитие скоростных качеств . Правила соревнований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мяча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Бег 60 м. на результат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беговые </w:t>
            </w: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.ОРУ .Эстафеты . Развитие скоростных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A9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Метание 150 г. Мяча на дальность с 3-5 шагов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 . Специальные беговые упражнения . Развитие скоростно-силовых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Бег30- 60 м. Метание мяча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A9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Прыжок в длину с 9-11 беговых шагов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Отталкивание . Метание теннисного мяча на дальность и на заданное расстояние .ОРУ . Специальные беговые упражнения .  Развитие скоростно-силовых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Техника финиширования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A9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9018C" w:rsidRPr="009132B0">
              <w:rPr>
                <w:rFonts w:ascii="Times New Roman" w:hAnsi="Times New Roman" w:cs="Times New Roman"/>
                <w:sz w:val="24"/>
                <w:szCs w:val="24"/>
              </w:rPr>
              <w:t>етание м</w:t>
            </w: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яча на дальность с 3-5 шагов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ОРУ . Специальные беговые упражнения </w:t>
            </w:r>
            <w:r w:rsidR="00A9018C" w:rsidRPr="009132B0">
              <w:rPr>
                <w:rFonts w:ascii="Times New Roman" w:hAnsi="Times New Roman" w:cs="Times New Roman"/>
                <w:sz w:val="24"/>
                <w:szCs w:val="24"/>
              </w:rPr>
              <w:t>. Бег с изменением длины и частоты шага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A9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беговые упражнения . Спортивные игры . Развитие выносливости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A9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Спортивные игры . Правила соревнований . Развитие выносливости . Прыжок в длину </w:t>
            </w: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дальность 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Бег с изменением длины и частоты шага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беговые упражнения . Спортивные игры . Прыжок в высоту с 9-11 беговых шагов способом перешагивания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финиширования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Бег 15 мин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Преодоление горизонтальных препятствий .ОРУ . Развитие выносливости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A9018C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Развитие скоростн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сил</w:t>
            </w:r>
            <w:r w:rsidR="000F5ED8" w:rsidRPr="009132B0">
              <w:rPr>
                <w:rFonts w:ascii="Times New Roman" w:hAnsi="Times New Roman" w:cs="Times New Roman"/>
                <w:sz w:val="24"/>
                <w:szCs w:val="24"/>
              </w:rPr>
              <w:t>овых качеств .</w:t>
            </w:r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Бег 20 мин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 . Спортивные игры . Развитие выносливости . Правила соревнований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Прыжок в высоту с 9-11 беговых шагов способом перешагивания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Метание 150 г мяча на дальность с 3-5 шагов в коридор .ОРУ . Развитие скоростно- силовых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высоту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 Специальные беговые упражнения . Развитие скоростно- силовых качеств .  Правила соревнований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Спортивные игры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1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</w:t>
            </w: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Подвижные игры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Инструктаж по ТБ .</w:t>
            </w:r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П/и «Пустое место» , «Белые медведи» . Развитие </w:t>
            </w:r>
            <w:proofErr w:type="spell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скоростно</w:t>
            </w:r>
            <w:proofErr w:type="spell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 -силовых способностей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Игры с метанием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передачей мячей .</w:t>
            </w:r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Игры «Космонавты» , «Белые медведи» . Развитие </w:t>
            </w:r>
            <w:proofErr w:type="spell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 - силовых способностей . 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2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A9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Игры </w:t>
            </w:r>
            <w:r w:rsidR="00A9018C" w:rsidRPr="009132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Эстафеты с обручами .</w:t>
            </w:r>
            <w:r w:rsidR="00A9018C"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строю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2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A9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Игры </w:t>
            </w:r>
            <w:r w:rsidR="00A9018C" w:rsidRPr="009132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296D" w:rsidRPr="009132B0">
              <w:rPr>
                <w:rFonts w:ascii="Times New Roman" w:hAnsi="Times New Roman" w:cs="Times New Roman"/>
                <w:sz w:val="24"/>
                <w:szCs w:val="24"/>
              </w:rPr>
              <w:t>Прыжки по разметкам . Прыжки через качающуюся скакалку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2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A9018C" w:rsidP="00022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Игры </w:t>
            </w:r>
            <w:r w:rsidR="0002296D" w:rsidRPr="009132B0">
              <w:rPr>
                <w:rFonts w:ascii="Times New Roman" w:hAnsi="Times New Roman" w:cs="Times New Roman"/>
                <w:sz w:val="24"/>
                <w:szCs w:val="24"/>
              </w:rPr>
              <w:t>.Ходьба    с изменением направления по сигналу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2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Общеразвивающие игры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П/и «Прыжки по полосам» , «Волк во рву». Эстафета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</w:t>
            </w:r>
            <w:proofErr w:type="spell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 - силовых способностей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2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Развитие быстроты и ловкости в играх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П/и «Удочка» , «Мышеловка» , «Невод» . Развитие скоростных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2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Техника опорного прыжка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C27D87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Опорные прыжки на горку из матов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вскок в упор стоя на коленях и соскок махом рук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3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опорного прыжка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 с предметами на месте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Вскок в упор присев . Соскок прогнувшись . Развитие силовых способностей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3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C2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 с предметами на месте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7D87" w:rsidRPr="009132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27D87"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кругом на месте . Команды «Становись .Равняйсь .Смирно .Вольно .»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3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Игры с элементами акробатики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П/и « Посадка картофеля» . Развитие силовых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3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28-36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Техника бега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Чередование бега и ходьбы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Темп и ритм движений . Правильное дыхание . Преодоление горизонтальных препятствий .Специальные беговые упражнения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4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37-41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футбола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футбол по упрощенным правилам .</w:t>
            </w:r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Передача мяча на месте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Остановка мяча стопой . Удары по неподвижному мячу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4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42-45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 и снизу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 перемещение .</w:t>
            </w:r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Подачи мяча сбоку и нижняя прямая подача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,ног . Игра в пионербол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4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Баскетбол .</w:t>
            </w: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по ТБ .</w:t>
            </w:r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игры в баскетбол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5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Ведение мяча в движении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с разной высотой отскока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Бросок мяча в движении двумя руками снизу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5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мяча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C27D87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Ловля баскетбольного мяча снизу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ведения мяча по прямой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5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Остановка прыжком . Ловля мяча двумя руками от груди на месте в парах . Игра в мини- баскетбол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5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передачи мяча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качеств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Правила ТБ при игре в баскетбол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5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Броски мяча в щит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кольцо .</w:t>
            </w:r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C27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7386" w:rsidRPr="009132B0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 в играх</w:t>
            </w:r>
            <w:proofErr w:type="gramStart"/>
            <w:r w:rsidR="00C27386"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5 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по ТБ .</w:t>
            </w:r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Спортивные игры . Развитие выносливости . Понятие о темпе упражнения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792FC0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Бег с изменение скорости и частоты </w:t>
            </w: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шага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 . </w:t>
            </w: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выносливости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r w:rsidR="00792FC0" w:rsidRPr="009132B0">
              <w:rPr>
                <w:rFonts w:ascii="Times New Roman" w:hAnsi="Times New Roman" w:cs="Times New Roman"/>
                <w:sz w:val="24"/>
                <w:szCs w:val="24"/>
              </w:rPr>
              <w:t>30-60 м. с максимальной скоростью</w:t>
            </w:r>
            <w:proofErr w:type="gramStart"/>
            <w:r w:rsidR="00792FC0"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Бег по дистанции 70-80 м .Финиширование .Эстафеты . Специальные беговые упражнения .ОРУ . Челночный бег 3/10 м. Развитие скоростных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EF5D52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Техника  </w:t>
            </w:r>
            <w:proofErr w:type="spell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финиширов</w:t>
            </w:r>
            <w:proofErr w:type="spellEnd"/>
            <w:r w:rsidR="00792FC0" w:rsidRPr="009132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Равномерный бег 7 мин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Чередование бега и ходьбы . П/ и «День и ночь» . Развитие выносливости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Бросок теннисного мяча на дальность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на точность , на заданное расстояние . Развитие скоростно- силовых способностей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метания мяча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Бег на результат 60 м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 . Специальные беговые упражнения . Развитие скоростных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Прыжок в длину способом согнув ноги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скоростно- силовых качеств . Тестирование физических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Прыжок в высоту с 9-11 беговых шагов способом перешагивания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Метание малого мяча .ОРУ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Прыжок в высоту с прямого разбега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П/и «Волк во рву» . Развитие скоростно- силовых способностей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высоту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Бег на результат 60 м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 . Специальные беговые упражнения . Развитие скоростных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Бег с ускорение</w:t>
            </w:r>
            <w:r w:rsidR="00EF5D52" w:rsidRPr="009132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30/ 60 м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Низкий старт 30-40 м. Бег по дистанции 70-80 м. Финиширование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Эстафеты . Специальные беговые упражнения .ОРУ . Развитие скоростных качеств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финиширования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Бег по дистанции финиширования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792FC0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Развитие скоростн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силовых качеств .</w:t>
            </w:r>
          </w:p>
        </w:tc>
        <w:tc>
          <w:tcPr>
            <w:tcW w:w="1174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беговые упражнения . Развитие скоростно- силовых качеств .</w:t>
            </w:r>
            <w:r w:rsidR="00082198"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Сдача нормативов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rPr>
          <w:trHeight w:val="1085"/>
        </w:trPr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в движении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74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различных команд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D8" w:rsidRPr="009132B0" w:rsidTr="00A054EE">
        <w:tc>
          <w:tcPr>
            <w:tcW w:w="920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1961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Равномерный бег</w:t>
            </w:r>
            <w:r w:rsidR="00792FC0"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по дистанции</w:t>
            </w:r>
            <w:proofErr w:type="gramStart"/>
            <w:r w:rsidR="00792FC0"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174" w:type="dxa"/>
          </w:tcPr>
          <w:p w:rsidR="000F5ED8" w:rsidRPr="009132B0" w:rsidRDefault="00233A2E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  <w:proofErr w:type="gramStart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Спортивные игры .</w:t>
            </w:r>
            <w:r w:rsidR="00082198" w:rsidRPr="009132B0"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итогов за год . Задание на лето .</w:t>
            </w:r>
          </w:p>
        </w:tc>
        <w:tc>
          <w:tcPr>
            <w:tcW w:w="1265" w:type="dxa"/>
          </w:tcPr>
          <w:p w:rsidR="000F5ED8" w:rsidRPr="009132B0" w:rsidRDefault="000F5ED8" w:rsidP="000F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6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B0">
              <w:rPr>
                <w:rFonts w:ascii="Times New Roman" w:hAnsi="Times New Roman" w:cs="Times New Roman"/>
                <w:sz w:val="24"/>
                <w:szCs w:val="24"/>
              </w:rPr>
              <w:t>Комплекс 6</w:t>
            </w:r>
          </w:p>
        </w:tc>
        <w:tc>
          <w:tcPr>
            <w:tcW w:w="841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0F5ED8" w:rsidRPr="009132B0" w:rsidRDefault="000F5ED8" w:rsidP="000F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5ED8" w:rsidRPr="009132B0" w:rsidRDefault="000F5ED8" w:rsidP="000F5ED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F5ED8" w:rsidRPr="009132B0" w:rsidRDefault="000F5ED8" w:rsidP="000F5E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5ED8" w:rsidRPr="009132B0" w:rsidRDefault="000F5ED8" w:rsidP="000F5E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5ED8" w:rsidRPr="009132B0" w:rsidRDefault="000F5ED8" w:rsidP="000F5E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5ED8" w:rsidRPr="00A511D2" w:rsidRDefault="000F5ED8" w:rsidP="000F5ED8">
      <w:pPr>
        <w:jc w:val="center"/>
        <w:rPr>
          <w:sz w:val="24"/>
          <w:szCs w:val="24"/>
        </w:rPr>
      </w:pPr>
    </w:p>
    <w:p w:rsidR="000F5ED8" w:rsidRPr="00A511D2" w:rsidRDefault="000F5ED8" w:rsidP="000F5ED8">
      <w:pPr>
        <w:jc w:val="center"/>
        <w:rPr>
          <w:sz w:val="24"/>
          <w:szCs w:val="24"/>
        </w:rPr>
      </w:pPr>
    </w:p>
    <w:p w:rsidR="000F5ED8" w:rsidRPr="00A511D2" w:rsidRDefault="000F5ED8" w:rsidP="000F5ED8">
      <w:pPr>
        <w:jc w:val="center"/>
        <w:rPr>
          <w:sz w:val="24"/>
          <w:szCs w:val="24"/>
        </w:rPr>
      </w:pPr>
    </w:p>
    <w:p w:rsidR="000F5ED8" w:rsidRPr="00A511D2" w:rsidRDefault="000F5ED8" w:rsidP="000F5ED8">
      <w:pPr>
        <w:jc w:val="center"/>
        <w:rPr>
          <w:sz w:val="24"/>
          <w:szCs w:val="24"/>
        </w:rPr>
      </w:pPr>
    </w:p>
    <w:p w:rsidR="000F5ED8" w:rsidRPr="00A511D2" w:rsidRDefault="000F5ED8" w:rsidP="000F5ED8">
      <w:pPr>
        <w:jc w:val="center"/>
        <w:rPr>
          <w:sz w:val="24"/>
          <w:szCs w:val="24"/>
        </w:rPr>
      </w:pPr>
    </w:p>
    <w:p w:rsidR="000F5ED8" w:rsidRPr="00A511D2" w:rsidRDefault="000F5ED8" w:rsidP="000F5ED8">
      <w:pPr>
        <w:jc w:val="center"/>
        <w:rPr>
          <w:sz w:val="24"/>
          <w:szCs w:val="24"/>
        </w:rPr>
      </w:pPr>
    </w:p>
    <w:p w:rsidR="000F5ED8" w:rsidRPr="00A511D2" w:rsidRDefault="000F5ED8" w:rsidP="000F5ED8">
      <w:pPr>
        <w:jc w:val="center"/>
        <w:rPr>
          <w:sz w:val="24"/>
          <w:szCs w:val="24"/>
        </w:rPr>
      </w:pPr>
    </w:p>
    <w:p w:rsidR="009121D5" w:rsidRDefault="009121D5" w:rsidP="009121D5">
      <w:pPr>
        <w:jc w:val="center"/>
        <w:rPr>
          <w:b/>
          <w:sz w:val="28"/>
          <w:szCs w:val="28"/>
        </w:rPr>
      </w:pPr>
    </w:p>
    <w:p w:rsidR="000F5ED8" w:rsidRPr="00A511D2" w:rsidRDefault="000F5ED8" w:rsidP="000F5ED8">
      <w:pPr>
        <w:jc w:val="center"/>
        <w:rPr>
          <w:sz w:val="24"/>
          <w:szCs w:val="24"/>
        </w:rPr>
      </w:pPr>
    </w:p>
    <w:p w:rsidR="000F5ED8" w:rsidRPr="00A511D2" w:rsidRDefault="000F5ED8" w:rsidP="000F5ED8">
      <w:pPr>
        <w:jc w:val="center"/>
        <w:rPr>
          <w:sz w:val="24"/>
          <w:szCs w:val="24"/>
        </w:rPr>
      </w:pPr>
    </w:p>
    <w:p w:rsidR="00082198" w:rsidRDefault="00082198" w:rsidP="00082198">
      <w:pPr>
        <w:rPr>
          <w:b/>
          <w:sz w:val="32"/>
          <w:szCs w:val="32"/>
        </w:rPr>
      </w:pPr>
    </w:p>
    <w:p w:rsidR="000F5ED8" w:rsidRPr="00A511D2" w:rsidRDefault="000F5ED8" w:rsidP="000F5ED8">
      <w:pPr>
        <w:rPr>
          <w:sz w:val="24"/>
          <w:szCs w:val="24"/>
        </w:rPr>
      </w:pPr>
    </w:p>
    <w:p w:rsidR="000F5ED8" w:rsidRPr="00A511D2" w:rsidRDefault="000F5ED8" w:rsidP="000F5ED8">
      <w:pPr>
        <w:jc w:val="center"/>
        <w:rPr>
          <w:sz w:val="24"/>
          <w:szCs w:val="24"/>
        </w:rPr>
      </w:pPr>
    </w:p>
    <w:p w:rsidR="00B06E42" w:rsidRDefault="00B06E42"/>
    <w:sectPr w:rsidR="00B06E42" w:rsidSect="000F5E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5ED8"/>
    <w:rsid w:val="0002296D"/>
    <w:rsid w:val="00082198"/>
    <w:rsid w:val="000F5ED8"/>
    <w:rsid w:val="00233A2E"/>
    <w:rsid w:val="002D6621"/>
    <w:rsid w:val="0037487A"/>
    <w:rsid w:val="006F3E2D"/>
    <w:rsid w:val="00792FC0"/>
    <w:rsid w:val="009121D5"/>
    <w:rsid w:val="009132B0"/>
    <w:rsid w:val="00A054EE"/>
    <w:rsid w:val="00A201E7"/>
    <w:rsid w:val="00A9018C"/>
    <w:rsid w:val="00B06E42"/>
    <w:rsid w:val="00C27386"/>
    <w:rsid w:val="00C27D87"/>
    <w:rsid w:val="00D32920"/>
    <w:rsid w:val="00E07322"/>
    <w:rsid w:val="00EF5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0F5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0F5E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0F5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unhideWhenUsed/>
    <w:rsid w:val="000F5E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0F5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6F3E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9</cp:revision>
  <dcterms:created xsi:type="dcterms:W3CDTF">2014-02-26T06:50:00Z</dcterms:created>
  <dcterms:modified xsi:type="dcterms:W3CDTF">2022-08-24T12:11:00Z</dcterms:modified>
</cp:coreProperties>
</file>